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1160" cy="3654425"/>
                  <wp:effectExtent l="0" t="0" r="2540" b="3175"/>
                  <wp:docPr id="6" name="图片 6" descr="68d75067e52613945ba887c9a8596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68d75067e52613945ba887c9a8596b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65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1160" cy="3654425"/>
                  <wp:effectExtent l="0" t="0" r="2540" b="3175"/>
                  <wp:docPr id="5" name="图片 5" descr="c5e8d0a1cca3b2b0d7ecfa5f7e874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5e8d0a1cca3b2b0d7ecfa5f7e874f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65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1160" cy="3654425"/>
                  <wp:effectExtent l="0" t="0" r="2540" b="3175"/>
                  <wp:docPr id="4" name="图片 4" descr="58b86458d352f1dafe2c7d9a9c78f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58b86458d352f1dafe2c7d9a9c78fd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65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1160" cy="3654425"/>
                  <wp:effectExtent l="0" t="0" r="2540" b="3175"/>
                  <wp:docPr id="1" name="图片 1" descr="87dc195770c125073af9432784d2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7dc195770c125073af9432784d228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65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1160" cy="3654425"/>
                  <wp:effectExtent l="0" t="0" r="2540" b="3175"/>
                  <wp:docPr id="2" name="图片 2" descr="2bfb2e9215524d6b5431d8574be5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bfb2e9215524d6b5431d8574be523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65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1160" cy="3654425"/>
                  <wp:effectExtent l="0" t="0" r="2540" b="3175"/>
                  <wp:docPr id="3" name="图片 3" descr="802fa399172ff58353f27896ef1bb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802fa399172ff58353f27896ef1bbb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65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74789"/>
    <w:rsid w:val="6D17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2022-02-18T04:26:00Z</dcterms:created>
  <dc:creator>陈新</dc:creator>
  <cp:lastModifiedBy>陈新</cp:lastModifiedBy>
  <dcterms:modified xsi:type="dcterms:W3CDTF">2022-02-18T04:42:52Z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3E9393629E2645A68CC0A72FE11C230B</vt:lpwstr>
  </property>
</Properties>
</file>